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A6704A">
        <w:t>01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A6704A">
        <w:t>09 января</w:t>
      </w:r>
      <w:r w:rsidR="008836FA" w:rsidRPr="001D7BD2">
        <w:t xml:space="preserve"> </w:t>
      </w:r>
      <w:r w:rsidR="000174CE" w:rsidRPr="001D7BD2">
        <w:t>201</w:t>
      </w:r>
      <w:r w:rsidR="00A6704A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0B5821" w:rsidRDefault="000174CE" w:rsidP="00A96508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 xml:space="preserve">О </w:t>
      </w:r>
      <w:r w:rsidR="00A96508" w:rsidRPr="001D7BD2">
        <w:rPr>
          <w:b/>
        </w:rPr>
        <w:t>признании у</w:t>
      </w:r>
      <w:r w:rsidR="00E944F6">
        <w:rPr>
          <w:b/>
        </w:rPr>
        <w:t xml:space="preserve">тратившим силу </w:t>
      </w:r>
      <w:r w:rsidR="000B5821">
        <w:rPr>
          <w:b/>
        </w:rPr>
        <w:t>П</w:t>
      </w:r>
      <w:r w:rsidR="00E944F6">
        <w:rPr>
          <w:b/>
        </w:rPr>
        <w:t>остановления</w:t>
      </w:r>
      <w:r w:rsidR="009770E5">
        <w:rPr>
          <w:b/>
        </w:rPr>
        <w:t xml:space="preserve"> № 26</w:t>
      </w:r>
      <w:r w:rsidR="00A96508" w:rsidRPr="001D7BD2">
        <w:rPr>
          <w:b/>
        </w:rPr>
        <w:t xml:space="preserve"> от </w:t>
      </w:r>
      <w:r w:rsidR="009770E5">
        <w:rPr>
          <w:b/>
        </w:rPr>
        <w:t>2</w:t>
      </w:r>
      <w:r w:rsidR="009569A0" w:rsidRPr="001D7BD2">
        <w:rPr>
          <w:b/>
        </w:rPr>
        <w:t>2</w:t>
      </w:r>
      <w:r w:rsidR="009770E5">
        <w:rPr>
          <w:b/>
        </w:rPr>
        <w:t xml:space="preserve"> </w:t>
      </w:r>
      <w:r w:rsidR="000B5821">
        <w:rPr>
          <w:b/>
        </w:rPr>
        <w:t xml:space="preserve">мая </w:t>
      </w:r>
      <w:r w:rsidR="009770E5">
        <w:rPr>
          <w:b/>
        </w:rPr>
        <w:t>201</w:t>
      </w:r>
      <w:r w:rsidR="000B5821">
        <w:rPr>
          <w:b/>
        </w:rPr>
        <w:t>4</w:t>
      </w:r>
      <w:r w:rsidR="00A96508" w:rsidRPr="001D7BD2">
        <w:rPr>
          <w:b/>
        </w:rPr>
        <w:t xml:space="preserve"> г.</w:t>
      </w:r>
      <w:r w:rsidR="000B5821">
        <w:rPr>
          <w:b/>
        </w:rPr>
        <w:t xml:space="preserve"> об утверждении административного регламента проведения проверок при осуществлении муниципального земельного контроля на </w:t>
      </w:r>
    </w:p>
    <w:p w:rsidR="006D73E0" w:rsidRPr="001D7BD2" w:rsidRDefault="000B5821" w:rsidP="00A96508">
      <w:pPr>
        <w:jc w:val="center"/>
        <w:rPr>
          <w:b/>
        </w:rPr>
      </w:pPr>
      <w:r>
        <w:rPr>
          <w:b/>
        </w:rPr>
        <w:t>террит</w:t>
      </w:r>
      <w:r>
        <w:rPr>
          <w:b/>
        </w:rPr>
        <w:t>о</w:t>
      </w:r>
      <w:r>
        <w:rPr>
          <w:b/>
        </w:rPr>
        <w:t>рии МО СП «Краснопартизанское»</w:t>
      </w:r>
      <w:r w:rsidR="00760956" w:rsidRPr="001D7BD2">
        <w:rPr>
          <w:b/>
        </w:rPr>
        <w:t>»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1D7BD2" w:rsidRPr="001D7BD2" w:rsidRDefault="001D7BD2" w:rsidP="000B5821">
      <w:pPr>
        <w:jc w:val="both"/>
      </w:pP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0B5821" w:rsidRDefault="000B5821" w:rsidP="000B5821">
      <w:pPr>
        <w:jc w:val="both"/>
      </w:pPr>
      <w:r w:rsidRPr="000B5821">
        <w:t xml:space="preserve">1. </w:t>
      </w:r>
      <w:r w:rsidR="001D7BD2" w:rsidRPr="000B5821">
        <w:t>Считать постановление</w:t>
      </w:r>
      <w:r w:rsidR="009770E5" w:rsidRPr="000B5821">
        <w:t xml:space="preserve"> № 26 от 22 </w:t>
      </w:r>
      <w:r w:rsidRPr="000B5821">
        <w:t>мая 2014 г. об утверждении админис</w:t>
      </w:r>
      <w:r w:rsidRPr="000B5821">
        <w:t>т</w:t>
      </w:r>
      <w:r w:rsidRPr="000B5821">
        <w:t>ративного регламента проведения проверок при осуществлении муниципал</w:t>
      </w:r>
      <w:r w:rsidRPr="000B5821">
        <w:t>ь</w:t>
      </w:r>
      <w:r w:rsidRPr="000B5821">
        <w:t>ного земельного контроля на территории МО СП «Краснопартизанское»»</w:t>
      </w:r>
      <w:r w:rsidR="009770E5" w:rsidRPr="000B5821">
        <w:t xml:space="preserve"> </w:t>
      </w:r>
      <w:r w:rsidR="001D7BD2" w:rsidRPr="000B5821">
        <w:t xml:space="preserve"> утратившим силу.</w:t>
      </w:r>
    </w:p>
    <w:p w:rsidR="001D7BD2" w:rsidRPr="001D7BD2" w:rsidRDefault="000B5821" w:rsidP="000B5821">
      <w:pPr>
        <w:jc w:val="both"/>
      </w:pPr>
      <w:r>
        <w:t xml:space="preserve">2. </w:t>
      </w:r>
      <w:r w:rsidR="001D7BD2" w:rsidRPr="001D7BD2">
        <w:t>Настоящее постановление вступает в силу с момента его подписания</w:t>
      </w:r>
      <w:r w:rsidR="00A6704A">
        <w:t>.</w:t>
      </w:r>
      <w:r w:rsidR="001D7BD2" w:rsidRPr="001D7BD2">
        <w:t xml:space="preserve"> </w:t>
      </w:r>
    </w:p>
    <w:p w:rsidR="001D7BD2" w:rsidRPr="001D7BD2" w:rsidRDefault="000B5821" w:rsidP="000B5821">
      <w:pPr>
        <w:jc w:val="both"/>
      </w:pPr>
      <w:r>
        <w:t xml:space="preserve">3. </w:t>
      </w:r>
      <w:r w:rsidR="001D7BD2" w:rsidRPr="001D7BD2">
        <w:t>Обнародовать настоящее постановление,  путем размещения на информ</w:t>
      </w:r>
      <w:r w:rsidR="001D7BD2" w:rsidRPr="001D7BD2">
        <w:t>а</w:t>
      </w:r>
      <w:r w:rsidR="001D7BD2" w:rsidRPr="001D7BD2">
        <w:t>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0B5821">
      <w:pPr>
        <w:jc w:val="both"/>
      </w:pPr>
    </w:p>
    <w:p w:rsidR="001D7BD2" w:rsidRPr="001D7BD2" w:rsidRDefault="001D7BD2" w:rsidP="000B5821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38" w:rsidRDefault="00FA5038">
      <w:r>
        <w:separator/>
      </w:r>
    </w:p>
  </w:endnote>
  <w:endnote w:type="continuationSeparator" w:id="0">
    <w:p w:rsidR="00FA5038" w:rsidRDefault="00FA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38" w:rsidRDefault="00FA5038">
      <w:r>
        <w:separator/>
      </w:r>
    </w:p>
  </w:footnote>
  <w:footnote w:type="continuationSeparator" w:id="0">
    <w:p w:rsidR="00FA5038" w:rsidRDefault="00FA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F05DA8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F05DA8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704A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2</cp:revision>
  <cp:lastPrinted>2019-01-09T06:30:00Z</cp:lastPrinted>
  <dcterms:created xsi:type="dcterms:W3CDTF">2019-01-09T06:31:00Z</dcterms:created>
  <dcterms:modified xsi:type="dcterms:W3CDTF">2019-01-09T06:31:00Z</dcterms:modified>
</cp:coreProperties>
</file>